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ED" w:rsidRPr="003E481B" w:rsidRDefault="002E31F3" w:rsidP="003E481B">
      <w:pPr>
        <w:spacing w:after="0" w:line="240" w:lineRule="auto"/>
        <w:jc w:val="center"/>
        <w:rPr>
          <w:sz w:val="24"/>
        </w:rPr>
      </w:pPr>
      <w:r w:rsidRPr="003E481B">
        <w:rPr>
          <w:sz w:val="24"/>
        </w:rPr>
        <w:t>Periodization 4 Reading</w:t>
      </w:r>
    </w:p>
    <w:p w:rsidR="002E31F3" w:rsidRPr="003E481B" w:rsidRDefault="002E31F3" w:rsidP="003E481B">
      <w:pPr>
        <w:spacing w:after="0" w:line="240" w:lineRule="auto"/>
        <w:jc w:val="center"/>
        <w:rPr>
          <w:sz w:val="24"/>
        </w:rPr>
      </w:pPr>
      <w:r w:rsidRPr="003E481B">
        <w:rPr>
          <w:sz w:val="24"/>
        </w:rPr>
        <w:t>Connecting Hemispheres, 1450 – 1750</w:t>
      </w:r>
    </w:p>
    <w:p w:rsidR="002E31F3" w:rsidRPr="003E481B" w:rsidRDefault="002E31F3" w:rsidP="003E481B">
      <w:pPr>
        <w:spacing w:after="0" w:line="240" w:lineRule="auto"/>
        <w:rPr>
          <w:b/>
          <w:sz w:val="24"/>
        </w:rPr>
      </w:pPr>
      <w:r w:rsidRPr="003E481B">
        <w:rPr>
          <w:b/>
          <w:sz w:val="24"/>
        </w:rPr>
        <w:t>The World in 1450</w:t>
      </w:r>
    </w:p>
    <w:p w:rsidR="002E31F3" w:rsidRDefault="002E31F3" w:rsidP="003E481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List two events that marked the end of the Post-Classical period in World History.</w:t>
      </w:r>
    </w:p>
    <w:p w:rsidR="003E481B" w:rsidRDefault="003E481B" w:rsidP="003E481B">
      <w:pPr>
        <w:spacing w:after="0" w:line="240" w:lineRule="auto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  <w:bookmarkStart w:id="0" w:name="_GoBack"/>
      <w:bookmarkEnd w:id="0"/>
    </w:p>
    <w:p w:rsidR="002E31F3" w:rsidRDefault="002E31F3" w:rsidP="003E481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E481B">
        <w:rPr>
          <w:sz w:val="24"/>
        </w:rPr>
        <w:t>How did Europe’s government change after the Post-Classical Period?</w:t>
      </w:r>
    </w:p>
    <w:p w:rsidR="003E481B" w:rsidRPr="003E481B" w:rsidRDefault="003E481B" w:rsidP="003E481B">
      <w:pPr>
        <w:pStyle w:val="ListParagraph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sz w:val="24"/>
        </w:rPr>
      </w:pPr>
      <w:r w:rsidRPr="003E481B">
        <w:rPr>
          <w:b/>
          <w:sz w:val="24"/>
        </w:rPr>
        <w:t>The Rise of the West</w:t>
      </w:r>
    </w:p>
    <w:p w:rsidR="002E31F3" w:rsidRDefault="002E31F3" w:rsidP="003E48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Explain how the Europeans were rising in power during this time period.</w:t>
      </w:r>
    </w:p>
    <w:p w:rsidR="003E481B" w:rsidRDefault="003E481B" w:rsidP="003E481B">
      <w:pPr>
        <w:spacing w:after="0" w:line="240" w:lineRule="auto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Default="002E31F3" w:rsidP="003E48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E481B">
        <w:rPr>
          <w:sz w:val="24"/>
        </w:rPr>
        <w:t>What new technologies made European exploration possible?</w:t>
      </w:r>
    </w:p>
    <w:p w:rsidR="003E481B" w:rsidRPr="003E481B" w:rsidRDefault="003E481B" w:rsidP="003E481B">
      <w:pPr>
        <w:pStyle w:val="ListParagraph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b/>
          <w:sz w:val="24"/>
        </w:rPr>
      </w:pPr>
      <w:r w:rsidRPr="003E481B">
        <w:rPr>
          <w:b/>
          <w:sz w:val="24"/>
        </w:rPr>
        <w:t>Consequences of New Globalization</w:t>
      </w:r>
    </w:p>
    <w:p w:rsidR="002E31F3" w:rsidRDefault="002E31F3" w:rsidP="003E481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What happened to the Native Americans when the Europeans came into the Americas?</w:t>
      </w:r>
    </w:p>
    <w:p w:rsidR="003E481B" w:rsidRDefault="003E481B" w:rsidP="003E481B">
      <w:pPr>
        <w:spacing w:after="0" w:line="240" w:lineRule="auto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Default="002E31F3" w:rsidP="003E481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E481B">
        <w:rPr>
          <w:sz w:val="24"/>
        </w:rPr>
        <w:t>Define the Columbian Exchange.</w:t>
      </w:r>
    </w:p>
    <w:p w:rsidR="003E481B" w:rsidRPr="003E481B" w:rsidRDefault="003E481B" w:rsidP="003E481B">
      <w:pPr>
        <w:pStyle w:val="ListParagraph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Default="002E31F3" w:rsidP="003E481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E481B">
        <w:rPr>
          <w:sz w:val="24"/>
        </w:rPr>
        <w:t>Explain the significance of the Columbian Exchange.</w:t>
      </w: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sz w:val="24"/>
        </w:rPr>
      </w:pPr>
      <w:r w:rsidRPr="003E481B">
        <w:rPr>
          <w:b/>
          <w:sz w:val="24"/>
        </w:rPr>
        <w:t>The Expansion of Slavery</w:t>
      </w:r>
    </w:p>
    <w:p w:rsidR="002E31F3" w:rsidRDefault="002E31F3" w:rsidP="003E48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Define trans-Atlantic slave trade.</w:t>
      </w: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Default="002E31F3" w:rsidP="003E48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E481B">
        <w:rPr>
          <w:sz w:val="24"/>
        </w:rPr>
        <w:t>Where were the Europeans getting slaves from?  Why?</w:t>
      </w:r>
    </w:p>
    <w:p w:rsidR="003E481B" w:rsidRPr="003E481B" w:rsidRDefault="003E481B" w:rsidP="003E481B">
      <w:pPr>
        <w:pStyle w:val="ListParagraph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b/>
          <w:sz w:val="24"/>
        </w:rPr>
      </w:pPr>
      <w:r w:rsidRPr="003E481B">
        <w:rPr>
          <w:b/>
          <w:sz w:val="24"/>
        </w:rPr>
        <w:t>The Role of Gunpowder</w:t>
      </w:r>
    </w:p>
    <w:p w:rsidR="002E31F3" w:rsidRDefault="002E31F3" w:rsidP="003E481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Who invented gunpowder?</w:t>
      </w:r>
    </w:p>
    <w:p w:rsidR="003E481B" w:rsidRDefault="003E481B" w:rsidP="003E481B">
      <w:pPr>
        <w:spacing w:after="0" w:line="240" w:lineRule="auto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Default="002E31F3" w:rsidP="003E481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E481B">
        <w:rPr>
          <w:sz w:val="24"/>
        </w:rPr>
        <w:t>How did the invention of the gun and gunpowder change civilizations?</w:t>
      </w:r>
    </w:p>
    <w:p w:rsidR="003E481B" w:rsidRPr="003E481B" w:rsidRDefault="003E481B" w:rsidP="003E481B">
      <w:pPr>
        <w:pStyle w:val="ListParagraph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spacing w:after="0" w:line="240" w:lineRule="auto"/>
        <w:rPr>
          <w:b/>
          <w:sz w:val="24"/>
        </w:rPr>
      </w:pPr>
      <w:r w:rsidRPr="003E481B">
        <w:rPr>
          <w:b/>
          <w:sz w:val="24"/>
        </w:rPr>
        <w:t>So What:  Why does this time period matter?</w:t>
      </w:r>
    </w:p>
    <w:p w:rsidR="002E31F3" w:rsidRDefault="002E31F3" w:rsidP="003E481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3E481B">
        <w:rPr>
          <w:sz w:val="24"/>
        </w:rPr>
        <w:t xml:space="preserve"> What is the legacy of the Connecting Hemispheres period? (how did this time period shape history)</w:t>
      </w:r>
    </w:p>
    <w:p w:rsidR="003E481B" w:rsidRDefault="003E481B" w:rsidP="003E481B">
      <w:pPr>
        <w:spacing w:after="0" w:line="240" w:lineRule="auto"/>
        <w:rPr>
          <w:sz w:val="24"/>
        </w:rPr>
      </w:pPr>
    </w:p>
    <w:p w:rsidR="003E481B" w:rsidRPr="003E481B" w:rsidRDefault="003E481B" w:rsidP="003E481B">
      <w:pPr>
        <w:spacing w:after="0" w:line="240" w:lineRule="auto"/>
        <w:rPr>
          <w:sz w:val="24"/>
        </w:rPr>
      </w:pPr>
    </w:p>
    <w:p w:rsidR="002E31F3" w:rsidRPr="003E481B" w:rsidRDefault="002E31F3" w:rsidP="003E481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3E481B">
        <w:rPr>
          <w:sz w:val="24"/>
        </w:rPr>
        <w:t>List two changes that occurred during the Connecting Hemispheres period.</w:t>
      </w:r>
    </w:p>
    <w:sectPr w:rsidR="002E31F3" w:rsidRPr="003E481B" w:rsidSect="002E3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377"/>
    <w:multiLevelType w:val="hybridMultilevel"/>
    <w:tmpl w:val="F7004604"/>
    <w:lvl w:ilvl="0" w:tplc="B4F48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32703"/>
    <w:multiLevelType w:val="hybridMultilevel"/>
    <w:tmpl w:val="65F01E10"/>
    <w:lvl w:ilvl="0" w:tplc="F99A2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626D3"/>
    <w:multiLevelType w:val="hybridMultilevel"/>
    <w:tmpl w:val="4C90BE72"/>
    <w:lvl w:ilvl="0" w:tplc="FBE2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E4E07"/>
    <w:multiLevelType w:val="hybridMultilevel"/>
    <w:tmpl w:val="517EAF54"/>
    <w:lvl w:ilvl="0" w:tplc="A3F2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B5A05"/>
    <w:multiLevelType w:val="hybridMultilevel"/>
    <w:tmpl w:val="9266E82A"/>
    <w:lvl w:ilvl="0" w:tplc="07B2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22071"/>
    <w:multiLevelType w:val="hybridMultilevel"/>
    <w:tmpl w:val="5CFA6F32"/>
    <w:lvl w:ilvl="0" w:tplc="70004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3"/>
    <w:rsid w:val="002E31F3"/>
    <w:rsid w:val="003E481B"/>
    <w:rsid w:val="007D13D2"/>
    <w:rsid w:val="00D511FC"/>
    <w:rsid w:val="00F7410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45274-F53D-40D2-A6AE-53B2E20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e133373</dc:creator>
  <cp:lastModifiedBy>Michael Erskine</cp:lastModifiedBy>
  <cp:revision>2</cp:revision>
  <dcterms:created xsi:type="dcterms:W3CDTF">2017-05-16T12:39:00Z</dcterms:created>
  <dcterms:modified xsi:type="dcterms:W3CDTF">2017-05-16T12:39:00Z</dcterms:modified>
</cp:coreProperties>
</file>